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6B9" w:rsidRDefault="003656B9" w:rsidP="003656B9">
      <w:pPr>
        <w:spacing w:after="0"/>
        <w:ind w:left="-1440" w:right="10476"/>
        <w:sectPr w:rsidR="003656B9">
          <w:pgSz w:w="11916" w:h="16841"/>
          <w:pgMar w:top="1440" w:right="1440" w:bottom="1440" w:left="1440" w:header="708" w:footer="708" w:gutter="0"/>
          <w:cols w:space="708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6660" cy="1069390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693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3656B9" w:rsidRDefault="003656B9" w:rsidP="003656B9">
      <w:pPr>
        <w:spacing w:after="0"/>
        <w:ind w:right="10476"/>
        <w:sectPr w:rsidR="003656B9" w:rsidSect="003656B9">
          <w:pgSz w:w="16841" w:h="11916" w:orient="landscape"/>
          <w:pgMar w:top="1440" w:right="1440" w:bottom="1440" w:left="1440" w:header="709" w:footer="709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1514475</wp:posOffset>
            </wp:positionH>
            <wp:positionV relativeFrom="page">
              <wp:posOffset>-1476375</wp:posOffset>
            </wp:positionV>
            <wp:extent cx="7566660" cy="10693400"/>
            <wp:effectExtent l="0" t="127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666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F90" w:rsidRDefault="00EA3F90" w:rsidP="003656B9">
      <w:pPr>
        <w:spacing w:after="0"/>
        <w:ind w:right="10476"/>
      </w:pPr>
    </w:p>
    <w:sectPr w:rsidR="00EA3F90">
      <w:pgSz w:w="11916" w:h="1684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F90"/>
    <w:rsid w:val="003656B9"/>
    <w:rsid w:val="00EA3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C73BA0-F30A-4DDE-8D3E-B0C843984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Badacz_Boguslaw</dc:creator>
  <cp:keywords/>
  <cp:lastModifiedBy>Badacz_Boguslaw</cp:lastModifiedBy>
  <cp:revision>2</cp:revision>
  <dcterms:created xsi:type="dcterms:W3CDTF">2016-11-17T11:16:00Z</dcterms:created>
  <dcterms:modified xsi:type="dcterms:W3CDTF">2016-11-17T11:16:00Z</dcterms:modified>
</cp:coreProperties>
</file>